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44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44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C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2023-11-25T03:59:18Z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BD71FF9FFAFD4D6BA06959FFF4DC2A83_12</vt:lpwstr>
  </property>
</Properties>
</file>