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 718 A4簡訊 o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718 A4簡訊 ok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RlZTQ4ZThlNjY0NjNkNzQ3NjUwMGZjMWI2MzI0NmMifQ=="/>
  </w:docVars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8B9616A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2023-03-09T07:15:45Z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4ED97B7022814559AE926FADC4665497</vt:lpwstr>
  </property>
</Properties>
</file>