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705 A4簡訊 o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705 A4簡訊 ok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48043E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2022-10-22T08:44:45Z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9804D358A5E947FC8902CEE7C136D1A7</vt:lpwstr>
  </property>
</Properties>
</file>