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9040" cy="10259695"/>
            <wp:effectExtent l="0" t="0" r="3810" b="8255"/>
            <wp:docPr id="1" name="图片 1" descr="S 658 A4簡訊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58 A4簡訊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25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126133E5"/>
    <w:rsid w:val="44A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2021-06-09T09:29:10Z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86FA2FDDD14C46DB9C6BE7AB2BCBD596</vt:lpwstr>
  </property>
</Properties>
</file>